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647137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1B0867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A64795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</w:t>
      </w:r>
      <w:r w:rsidRPr="00A64795">
        <w:rPr>
          <w:rFonts w:ascii="Times New Roman" w:hAnsi="Times New Roman" w:cs="Times New Roman"/>
          <w:b/>
          <w:bCs/>
          <w:sz w:val="28"/>
          <w:szCs w:val="28"/>
        </w:rPr>
        <w:t>ЯТ</w:t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647137">
        <w:rPr>
          <w:b/>
          <w:sz w:val="28"/>
          <w:szCs w:val="28"/>
        </w:rPr>
        <w:t>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406537">
        <w:rPr>
          <w:b/>
          <w:sz w:val="28"/>
          <w:szCs w:val="28"/>
          <w:lang w:val="ru-RU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406537">
        <w:rPr>
          <w:b/>
          <w:sz w:val="28"/>
          <w:szCs w:val="28"/>
          <w:lang w:val="ru-RU"/>
        </w:rPr>
        <w:t xml:space="preserve">                    </w:t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</w:t>
      </w:r>
      <w:r w:rsidR="00A64795">
        <w:rPr>
          <w:b/>
          <w:sz w:val="28"/>
          <w:szCs w:val="28"/>
        </w:rPr>
        <w:t>__</w:t>
      </w:r>
      <w:r w:rsidR="00894D11" w:rsidRPr="00F30C5B">
        <w:rPr>
          <w:b/>
          <w:sz w:val="28"/>
          <w:szCs w:val="28"/>
        </w:rPr>
        <w:t>__</w:t>
      </w:r>
      <w:r w:rsidRPr="005D1DF1">
        <w:rPr>
          <w:b/>
          <w:sz w:val="28"/>
          <w:szCs w:val="28"/>
        </w:rPr>
        <w:t xml:space="preserve">- </w:t>
      </w:r>
      <w:r w:rsidR="00A64795">
        <w:rPr>
          <w:b/>
          <w:sz w:val="28"/>
          <w:szCs w:val="28"/>
        </w:rPr>
        <w:t>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proofErr w:type="spellStart"/>
      <w:r w:rsidRPr="005D1DF1">
        <w:rPr>
          <w:b/>
          <w:sz w:val="28"/>
          <w:szCs w:val="28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5B38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</w:p>
    <w:p w:rsidR="001B0867" w:rsidRDefault="00DE5B3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</w:t>
      </w:r>
    </w:p>
    <w:p w:rsidR="00C77052" w:rsidRDefault="001B0867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гімназії 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A64795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A64795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B0867" w:rsidRDefault="001B086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DF0BA5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406537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A64795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Pr="000A0D53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406537" w:rsidRPr="000A0D53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406537" w:rsidRPr="000A0D53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E37BFE" w:rsidRPr="000A0D53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proofErr w:type="spellStart"/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proofErr w:type="spellEnd"/>
      <w:r w:rsidR="0009267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b/>
          <w:sz w:val="24"/>
          <w:szCs w:val="24"/>
          <w:lang w:val="uk-UA" w:eastAsia="uk-UA"/>
        </w:rPr>
        <w:t>Української гімназії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баланс 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КП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Бучазеленбуд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06537" w:rsidRPr="000A0D53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0A0D53" w:rsidTr="000A0D53">
        <w:trPr>
          <w:trHeight w:val="860"/>
        </w:trPr>
        <w:tc>
          <w:tcPr>
            <w:tcW w:w="80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364419" w:rsidRPr="000A0D5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</w:t>
            </w:r>
            <w:r w:rsidR="00DE113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0A0D5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36441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артість, грн.</w:t>
            </w:r>
          </w:p>
        </w:tc>
      </w:tr>
      <w:tr w:rsidR="00CD788F" w:rsidRPr="000A0D53" w:rsidTr="001B0867">
        <w:trPr>
          <w:trHeight w:val="3102"/>
        </w:trPr>
        <w:tc>
          <w:tcPr>
            <w:tcW w:w="804" w:type="dxa"/>
          </w:tcPr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A0D53" w:rsidRPr="000A0D53" w:rsidRDefault="000A0D53" w:rsidP="001B086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B08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Магнолія гібридна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1B0867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Магнолія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лілієцвітна</w:t>
            </w:r>
            <w:proofErr w:type="spellEnd"/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1B0867" w:rsidRDefault="001B0867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Магнолія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Суланжа</w:t>
            </w:r>
            <w:proofErr w:type="spellEnd"/>
            <w:r w:rsidR="00CD788F" w:rsidRPr="001B08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788F" w:rsidRPr="001B0867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1B0867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дрібнопильчата</w:t>
            </w:r>
            <w:proofErr w:type="spellEnd"/>
            <w:r w:rsidR="00CD788F"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D53" w:rsidRPr="000A0D53" w:rsidRDefault="001B0867" w:rsidP="001B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Гліцинія багатоквіткова</w:t>
            </w:r>
          </w:p>
        </w:tc>
        <w:tc>
          <w:tcPr>
            <w:tcW w:w="992" w:type="dxa"/>
          </w:tcPr>
          <w:p w:rsidR="000A0D53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776DA" w:rsidRDefault="009776DA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1017</w:t>
            </w:r>
          </w:p>
          <w:p w:rsidR="00A64795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64795" w:rsidRPr="00A64795" w:rsidRDefault="00A64795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1B0867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1B0867" w:rsidRDefault="00761EED" w:rsidP="001B08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B086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3860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1386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1848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2604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1B086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21000</w:t>
            </w:r>
            <w:r w:rsidR="00CD788F"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D788F" w:rsidRPr="000A0D53" w:rsidTr="00DE1139">
        <w:trPr>
          <w:trHeight w:val="389"/>
        </w:trPr>
        <w:tc>
          <w:tcPr>
            <w:tcW w:w="80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1B0867" w:rsidP="001B086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240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0D53" w:rsidRDefault="000A0D53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E5DF5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B0867" w:rsidRPr="009B72DF" w:rsidRDefault="001B0867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A3B9F" w:rsidRPr="00E3734F" w:rsidRDefault="00B317DD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B08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D1E57" w:rsidRPr="004D1E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1B086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1B0867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DE5B38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атарчук Ю.О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647137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07DE3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07DE3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807DE3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34305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1B086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Бучазеленбуд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sectPr w:rsidR="000B5F74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0D53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0867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E6951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15B5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898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1EED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1D54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07DE3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69B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66B22"/>
    <w:rsid w:val="00975557"/>
    <w:rsid w:val="009776DA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590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479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D788F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6C7B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2F1E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D9F"/>
    <w:rsid w:val="00DE3244"/>
    <w:rsid w:val="00DE53FE"/>
    <w:rsid w:val="00DE5B38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2FB7"/>
    <w:rsid w:val="00E5396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5A41"/>
    <w:rsid w:val="00F45DFC"/>
    <w:rsid w:val="00F46480"/>
    <w:rsid w:val="00F47155"/>
    <w:rsid w:val="00F50A4B"/>
    <w:rsid w:val="00F50EC6"/>
    <w:rsid w:val="00F57545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2021-01-12T07:20:00Z</cp:lastPrinted>
  <dcterms:created xsi:type="dcterms:W3CDTF">2021-01-21T09:05:00Z</dcterms:created>
  <dcterms:modified xsi:type="dcterms:W3CDTF">2021-03-02T09:33:00Z</dcterms:modified>
</cp:coreProperties>
</file>